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D1FC1" w14:textId="77777777" w:rsidR="00A8137B" w:rsidRPr="009630A7" w:rsidRDefault="00A8137B" w:rsidP="009630A7">
      <w:pPr>
        <w:jc w:val="center"/>
        <w:rPr>
          <w:rFonts w:ascii="Arial" w:hAnsi="Arial" w:cs="Arial"/>
          <w:b/>
          <w:sz w:val="28"/>
          <w:szCs w:val="28"/>
        </w:rPr>
      </w:pPr>
      <w:r w:rsidRPr="009630A7">
        <w:rPr>
          <w:rFonts w:ascii="Arial" w:hAnsi="Arial" w:cs="Arial"/>
          <w:b/>
          <w:sz w:val="28"/>
          <w:szCs w:val="28"/>
        </w:rPr>
        <w:t>Technická specifikace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9783F" w:rsidRPr="003466F9" w14:paraId="743C1C30" w14:textId="77777777" w:rsidTr="0069783F">
        <w:tc>
          <w:tcPr>
            <w:tcW w:w="2547" w:type="dxa"/>
            <w:shd w:val="clear" w:color="auto" w:fill="D9E2F3" w:themeFill="accent1" w:themeFillTint="33"/>
          </w:tcPr>
          <w:p w14:paraId="30E82042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6515" w:type="dxa"/>
          </w:tcPr>
          <w:p w14:paraId="542A423E" w14:textId="3B1F2902" w:rsidR="0069783F" w:rsidRPr="003466F9" w:rsidRDefault="00C35A8C" w:rsidP="006978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Pořízení přenosných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vizualizérů</w:t>
            </w:r>
            <w:proofErr w:type="spellEnd"/>
          </w:p>
        </w:tc>
      </w:tr>
      <w:tr w:rsidR="0069783F" w:rsidRPr="003466F9" w14:paraId="16174569" w14:textId="77777777" w:rsidTr="0069783F">
        <w:tc>
          <w:tcPr>
            <w:tcW w:w="2547" w:type="dxa"/>
            <w:shd w:val="clear" w:color="auto" w:fill="D9E2F3" w:themeFill="accent1" w:themeFillTint="33"/>
          </w:tcPr>
          <w:p w14:paraId="41124B35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6515" w:type="dxa"/>
          </w:tcPr>
          <w:p w14:paraId="75DC0E23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69783F" w:rsidRPr="003466F9" w14:paraId="55F5A237" w14:textId="77777777" w:rsidTr="0069783F">
        <w:tc>
          <w:tcPr>
            <w:tcW w:w="2547" w:type="dxa"/>
            <w:shd w:val="clear" w:color="auto" w:fill="D9E2F3" w:themeFill="accent1" w:themeFillTint="33"/>
          </w:tcPr>
          <w:p w14:paraId="15CE87D1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6515" w:type="dxa"/>
          </w:tcPr>
          <w:p w14:paraId="2F3D1905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Veřejná zakázka malého rozsahu na dodávku</w:t>
            </w:r>
          </w:p>
        </w:tc>
      </w:tr>
    </w:tbl>
    <w:p w14:paraId="4B5C0CEE" w14:textId="77777777" w:rsidR="0069783F" w:rsidRPr="003466F9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</w:t>
      </w:r>
    </w:p>
    <w:p w14:paraId="2568E339" w14:textId="77777777" w:rsidR="00DC5047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Style w:val="Tabulkasmkou4zvraznn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3112"/>
        <w:gridCol w:w="7"/>
        <w:gridCol w:w="3099"/>
        <w:gridCol w:w="7"/>
      </w:tblGrid>
      <w:tr w:rsidR="00F42851" w:rsidRPr="003466F9" w14:paraId="53933EC2" w14:textId="77777777" w:rsidTr="00204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7278" w14:textId="79E8707C" w:rsidR="00F42851" w:rsidRPr="003466F9" w:rsidRDefault="00F42851" w:rsidP="0079721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Pořízení přenosných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vizual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izérů</w:t>
            </w:r>
            <w:proofErr w:type="spellEnd"/>
            <w:r w:rsidRPr="003466F9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66F9">
              <w:rPr>
                <w:rFonts w:ascii="Arial" w:hAnsi="Arial" w:cs="Arial"/>
                <w:sz w:val="20"/>
                <w:szCs w:val="20"/>
              </w:rPr>
              <w:t>požadované parametry</w:t>
            </w:r>
          </w:p>
        </w:tc>
      </w:tr>
      <w:tr w:rsidR="0069783F" w:rsidRPr="003466F9" w14:paraId="2D7F8588" w14:textId="77777777" w:rsidTr="00204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pct"/>
            <w:gridSpan w:val="3"/>
            <w:tcBorders>
              <w:top w:val="single" w:sz="4" w:space="0" w:color="auto"/>
            </w:tcBorders>
            <w:vAlign w:val="center"/>
          </w:tcPr>
          <w:p w14:paraId="47D337F4" w14:textId="77777777" w:rsidR="0069783F" w:rsidRPr="003466F9" w:rsidRDefault="0069783F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Výrobce a model nabízeného zařízení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659CB" w14:textId="77777777" w:rsidR="0069783F" w:rsidRPr="003466F9" w:rsidRDefault="0069783F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B75C52" w:rsidRPr="003466F9" w14:paraId="3D4E678E" w14:textId="77777777" w:rsidTr="00204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pct"/>
            <w:gridSpan w:val="3"/>
            <w:shd w:val="clear" w:color="auto" w:fill="D9E2F3" w:themeFill="accent1" w:themeFillTint="33"/>
            <w:vAlign w:val="center"/>
          </w:tcPr>
          <w:p w14:paraId="10328282" w14:textId="77777777" w:rsidR="00B75C52" w:rsidRPr="003466F9" w:rsidRDefault="00B75C52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Jednotková cena nabízeného zařízení v Kč bez DPH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7CC56F5E" w14:textId="77777777" w:rsidR="00B75C52" w:rsidRPr="003466F9" w:rsidRDefault="00B75C52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69783F" w:rsidRPr="003466F9" w14:paraId="6633A685" w14:textId="77777777" w:rsidTr="00204C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shd w:val="clear" w:color="auto" w:fill="8EAADB" w:themeFill="accent1" w:themeFillTint="99"/>
            <w:vAlign w:val="center"/>
          </w:tcPr>
          <w:p w14:paraId="03E7768D" w14:textId="77777777" w:rsidR="0069783F" w:rsidRPr="003466F9" w:rsidRDefault="0069783F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1717" w:type="pct"/>
            <w:shd w:val="clear" w:color="auto" w:fill="8EAADB" w:themeFill="accent1" w:themeFillTint="99"/>
            <w:vAlign w:val="center"/>
          </w:tcPr>
          <w:p w14:paraId="61BBA908" w14:textId="77777777" w:rsidR="0069783F" w:rsidRPr="003466F9" w:rsidRDefault="0069783F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sz w:val="20"/>
                <w:szCs w:val="20"/>
              </w:rPr>
              <w:t>Požadavek</w:t>
            </w:r>
          </w:p>
        </w:tc>
        <w:tc>
          <w:tcPr>
            <w:tcW w:w="1714" w:type="pct"/>
            <w:gridSpan w:val="2"/>
            <w:shd w:val="clear" w:color="auto" w:fill="8EAADB" w:themeFill="accent1" w:themeFillTint="99"/>
            <w:vAlign w:val="center"/>
          </w:tcPr>
          <w:p w14:paraId="77507F61" w14:textId="77777777" w:rsidR="0069783F" w:rsidRPr="003466F9" w:rsidRDefault="0069783F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 nabízeného plnění</w:t>
            </w:r>
          </w:p>
        </w:tc>
      </w:tr>
      <w:tr w:rsidR="0069783F" w:rsidRPr="003466F9" w14:paraId="7C14F001" w14:textId="77777777" w:rsidTr="00204CDA">
        <w:trPr>
          <w:gridAfter w:val="1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668826F0" w14:textId="2D9A4CC4" w:rsidR="0069783F" w:rsidRPr="003466F9" w:rsidRDefault="00461D24" w:rsidP="00461D24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Rozlišení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1C7E21CB" w14:textId="4FEFA639" w:rsidR="0069783F" w:rsidRPr="003466F9" w:rsidRDefault="00461D24" w:rsidP="00461D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nativní 1920 x 1080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2DE317CD" w14:textId="77777777" w:rsidR="0069783F" w:rsidRPr="003466F9" w:rsidRDefault="0069783F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7218" w:rsidRPr="003466F9" w14:paraId="5BDC9D8D" w14:textId="77777777" w:rsidTr="00204C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107FBBAA" w14:textId="07035C0B" w:rsidR="00797218" w:rsidRPr="003466F9" w:rsidRDefault="00797218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Obnovovací frekvence obrazovky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0F4F2621" w14:textId="62AB8AFC" w:rsidR="00797218" w:rsidRDefault="00797218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snímků za sekundu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6A766A65" w14:textId="77777777" w:rsidR="00797218" w:rsidRPr="003466F9" w:rsidRDefault="00797218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69783F" w:rsidRPr="003466F9" w14:paraId="76105A13" w14:textId="77777777" w:rsidTr="00204CDA">
        <w:trPr>
          <w:gridAfter w:val="1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4A486314" w14:textId="129AC797" w:rsidR="0069783F" w:rsidRPr="003466F9" w:rsidRDefault="00C35A8C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5A8C">
              <w:rPr>
                <w:rFonts w:ascii="Arial" w:hAnsi="Arial" w:cs="Arial"/>
                <w:sz w:val="20"/>
                <w:szCs w:val="20"/>
              </w:rPr>
              <w:t>Digitální zoom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560DD4E6" w14:textId="13BADDF5" w:rsidR="0069783F" w:rsidRPr="003466F9" w:rsidRDefault="00C35A8C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8x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6BAD6534" w14:textId="77777777" w:rsidR="0069783F" w:rsidRPr="003466F9" w:rsidRDefault="0069783F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43A2B" w:rsidRPr="003466F9" w14:paraId="1ABD6C61" w14:textId="77777777" w:rsidTr="00204C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181A0DB0" w14:textId="504DC483" w:rsidR="00343A2B" w:rsidRPr="003466F9" w:rsidRDefault="00C35A8C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Ostření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3A8BC55F" w14:textId="5C158880" w:rsidR="00343A2B" w:rsidRPr="003466F9" w:rsidRDefault="00C35A8C" w:rsidP="006D37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Automatické</w:t>
            </w:r>
            <w:r w:rsidR="006D37B1">
              <w:rPr>
                <w:rFonts w:ascii="Arial" w:hAnsi="Arial" w:cs="Arial"/>
                <w:sz w:val="20"/>
                <w:szCs w:val="20"/>
              </w:rPr>
              <w:t xml:space="preserve"> s manuálním </w:t>
            </w:r>
            <w:proofErr w:type="spellStart"/>
            <w:r w:rsidR="006D37B1">
              <w:rPr>
                <w:rFonts w:ascii="Arial" w:hAnsi="Arial" w:cs="Arial"/>
                <w:sz w:val="20"/>
                <w:szCs w:val="20"/>
              </w:rPr>
              <w:t>doostřením</w:t>
            </w:r>
            <w:proofErr w:type="spellEnd"/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1F1F9C57" w14:textId="77777777" w:rsidR="00343A2B" w:rsidRPr="003466F9" w:rsidRDefault="00343A2B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FF13D9" w:rsidRPr="003466F9" w14:paraId="73067005" w14:textId="77777777" w:rsidTr="00204CDA">
        <w:trPr>
          <w:gridAfter w:val="1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6FF3969C" w14:textId="5BCE063B" w:rsidR="00FF13D9" w:rsidRPr="003466F9" w:rsidRDefault="009010BB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Nastavitelnost snímací hlavy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6EE5C28C" w14:textId="711BD2EA" w:rsidR="00FF13D9" w:rsidRPr="003466F9" w:rsidRDefault="00C524B9" w:rsidP="00C524B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Výškově i o</w:t>
            </w:r>
            <w:r w:rsidR="00BA7F19">
              <w:rPr>
                <w:rFonts w:ascii="Arial" w:hAnsi="Arial" w:cs="Arial"/>
                <w:sz w:val="20"/>
                <w:szCs w:val="20"/>
              </w:rPr>
              <w:t xml:space="preserve">točení </w:t>
            </w:r>
            <w:r w:rsidR="00E2208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BA7F19">
              <w:rPr>
                <w:rFonts w:ascii="Arial" w:hAnsi="Arial" w:cs="Arial"/>
                <w:sz w:val="20"/>
                <w:szCs w:val="20"/>
              </w:rPr>
              <w:t>min. 90</w:t>
            </w:r>
            <w:r w:rsidR="00BA7F19" w:rsidRPr="00BA7F19">
              <w:rPr>
                <w:rFonts w:ascii="Arial" w:hAnsi="Arial" w:cs="Arial"/>
                <w:sz w:val="20"/>
                <w:szCs w:val="20"/>
              </w:rPr>
              <w:t>°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7F657A01" w14:textId="77777777" w:rsidR="00FF13D9" w:rsidRPr="003466F9" w:rsidRDefault="00FF13D9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BA7F19" w:rsidRPr="003466F9" w14:paraId="1C0A7C62" w14:textId="77777777" w:rsidTr="00204C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15198E90" w14:textId="0EEF14FA" w:rsidR="00BA7F19" w:rsidRPr="00866878" w:rsidRDefault="00866878" w:rsidP="008668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Režim mikroskop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107ED9BF" w14:textId="4FFCD757" w:rsidR="00BA7F19" w:rsidRPr="00866878" w:rsidRDefault="00BA7F19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8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6D742709" w14:textId="4A234D48" w:rsidR="00BA7F19" w:rsidRPr="003466F9" w:rsidRDefault="00BA7F19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FF13D9" w:rsidRPr="003466F9" w14:paraId="13B1E61C" w14:textId="77777777" w:rsidTr="00204CDA">
        <w:trPr>
          <w:gridAfter w:val="1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5904732A" w14:textId="47AB2993" w:rsidR="00D30D4B" w:rsidRPr="003466F9" w:rsidRDefault="00D30D4B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Světelný zdroj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1AC2FC22" w14:textId="7F582B79" w:rsidR="00D30D4B" w:rsidRPr="003466F9" w:rsidRDefault="00D30D4B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Zabudovaný LED modul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454F7114" w14:textId="77777777" w:rsidR="00FF13D9" w:rsidRPr="003466F9" w:rsidRDefault="00FF13D9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BA7F19" w:rsidRPr="003466F9" w14:paraId="5FF346EF" w14:textId="77777777" w:rsidTr="00204C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26024C6E" w14:textId="77777777" w:rsidR="00BA7F19" w:rsidRPr="003466F9" w:rsidRDefault="00BA7F19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5A8C">
              <w:rPr>
                <w:rFonts w:ascii="Arial" w:hAnsi="Arial" w:cs="Arial"/>
                <w:sz w:val="20"/>
                <w:szCs w:val="20"/>
              </w:rPr>
              <w:t>Konektivita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413ACC09" w14:textId="5AB419BA" w:rsidR="00BA7F19" w:rsidRPr="003466F9" w:rsidRDefault="00866878" w:rsidP="00C524B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A7F19" w:rsidRPr="00C35A8C">
              <w:rPr>
                <w:rFonts w:ascii="Arial" w:hAnsi="Arial" w:cs="Arial"/>
                <w:sz w:val="20"/>
                <w:szCs w:val="20"/>
              </w:rPr>
              <w:t xml:space="preserve">USB </w:t>
            </w:r>
            <w:r w:rsidR="00C524B9"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07B25854" w14:textId="77777777" w:rsidR="00BA7F19" w:rsidRPr="003466F9" w:rsidRDefault="00BA7F19" w:rsidP="0079721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BA7F19" w:rsidRPr="003466F9" w14:paraId="4223230D" w14:textId="77777777" w:rsidTr="00204CDA">
        <w:trPr>
          <w:gridAfter w:val="1"/>
          <w:wAfter w:w="4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pct"/>
            <w:vAlign w:val="center"/>
          </w:tcPr>
          <w:p w14:paraId="1D3E9008" w14:textId="0CAB6644" w:rsidR="00BA7F19" w:rsidRDefault="00BA7F19" w:rsidP="0079721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Součást balení</w:t>
            </w:r>
          </w:p>
        </w:tc>
        <w:tc>
          <w:tcPr>
            <w:tcW w:w="1717" w:type="pct"/>
            <w:shd w:val="clear" w:color="auto" w:fill="FFF2CC" w:themeFill="accent4" w:themeFillTint="33"/>
            <w:vAlign w:val="center"/>
          </w:tcPr>
          <w:p w14:paraId="04284E37" w14:textId="1B4C12E9" w:rsidR="00BA7F19" w:rsidRDefault="00BA7F19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Pouzdro a připojovací USB kabel</w:t>
            </w:r>
          </w:p>
        </w:tc>
        <w:tc>
          <w:tcPr>
            <w:tcW w:w="1714" w:type="pct"/>
            <w:gridSpan w:val="2"/>
            <w:shd w:val="clear" w:color="auto" w:fill="auto"/>
            <w:vAlign w:val="center"/>
          </w:tcPr>
          <w:p w14:paraId="194D3627" w14:textId="4758907B" w:rsidR="00BA7F19" w:rsidRPr="003466F9" w:rsidRDefault="00BA7F19" w:rsidP="0079721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F593335" w14:textId="77777777" w:rsidR="000150E5" w:rsidRDefault="000150E5" w:rsidP="000150E5">
      <w:pPr>
        <w:rPr>
          <w:b/>
          <w:bCs/>
          <w:sz w:val="20"/>
          <w:szCs w:val="20"/>
          <w:u w:val="single"/>
        </w:rPr>
      </w:pPr>
    </w:p>
    <w:sectPr w:rsidR="000150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3A097" w14:textId="77777777" w:rsidR="005B7FFD" w:rsidRDefault="005B7FFD" w:rsidP="0069783F">
      <w:pPr>
        <w:spacing w:after="0" w:line="240" w:lineRule="auto"/>
      </w:pPr>
      <w:r>
        <w:separator/>
      </w:r>
    </w:p>
  </w:endnote>
  <w:endnote w:type="continuationSeparator" w:id="0">
    <w:p w14:paraId="730DA42D" w14:textId="77777777" w:rsidR="005B7FFD" w:rsidRDefault="005B7FFD" w:rsidP="0069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09DBA" w14:textId="77777777" w:rsidR="005B7FFD" w:rsidRDefault="005B7FFD" w:rsidP="0069783F">
      <w:pPr>
        <w:spacing w:after="0" w:line="240" w:lineRule="auto"/>
      </w:pPr>
      <w:r>
        <w:separator/>
      </w:r>
    </w:p>
  </w:footnote>
  <w:footnote w:type="continuationSeparator" w:id="0">
    <w:p w14:paraId="0954100A" w14:textId="77777777" w:rsidR="005B7FFD" w:rsidRDefault="005B7FFD" w:rsidP="0069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AC437" w14:textId="77777777" w:rsidR="0069783F" w:rsidRPr="0069783F" w:rsidRDefault="00810AE6">
    <w:pPr>
      <w:pStyle w:val="Zhlav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Příloha č. 2 </w:t>
    </w:r>
    <w:r w:rsidR="008307AF">
      <w:rPr>
        <w:rFonts w:ascii="Arial" w:hAnsi="Arial" w:cs="Arial"/>
        <w:sz w:val="16"/>
      </w:rPr>
      <w:t>v</w:t>
    </w:r>
    <w:r>
      <w:rPr>
        <w:rFonts w:ascii="Arial" w:hAnsi="Arial" w:cs="Arial"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E0EAA"/>
    <w:multiLevelType w:val="hybridMultilevel"/>
    <w:tmpl w:val="010EEE0A"/>
    <w:lvl w:ilvl="0" w:tplc="6C7A1CB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632DF"/>
    <w:multiLevelType w:val="hybridMultilevel"/>
    <w:tmpl w:val="DFE4C4F4"/>
    <w:lvl w:ilvl="0" w:tplc="5B16E1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87C59"/>
    <w:multiLevelType w:val="hybridMultilevel"/>
    <w:tmpl w:val="E7CC35D2"/>
    <w:lvl w:ilvl="0" w:tplc="C4F8117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55BE7"/>
    <w:multiLevelType w:val="hybridMultilevel"/>
    <w:tmpl w:val="814010D8"/>
    <w:lvl w:ilvl="0" w:tplc="2AE01E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E209B"/>
    <w:multiLevelType w:val="hybridMultilevel"/>
    <w:tmpl w:val="FB2C9018"/>
    <w:lvl w:ilvl="0" w:tplc="AEC07A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67"/>
    <w:rsid w:val="000150E5"/>
    <w:rsid w:val="000B61EA"/>
    <w:rsid w:val="000E2648"/>
    <w:rsid w:val="00135C12"/>
    <w:rsid w:val="00150344"/>
    <w:rsid w:val="001B091B"/>
    <w:rsid w:val="001F2AD5"/>
    <w:rsid w:val="00204CDA"/>
    <w:rsid w:val="00210C09"/>
    <w:rsid w:val="0021328F"/>
    <w:rsid w:val="00343A2B"/>
    <w:rsid w:val="00344627"/>
    <w:rsid w:val="003466F9"/>
    <w:rsid w:val="00360E93"/>
    <w:rsid w:val="00461D24"/>
    <w:rsid w:val="004954F8"/>
    <w:rsid w:val="004C11AE"/>
    <w:rsid w:val="00514686"/>
    <w:rsid w:val="005A03A4"/>
    <w:rsid w:val="005B7FFD"/>
    <w:rsid w:val="00685A2D"/>
    <w:rsid w:val="0069783F"/>
    <w:rsid w:val="006D37B1"/>
    <w:rsid w:val="006F4C0F"/>
    <w:rsid w:val="00705646"/>
    <w:rsid w:val="00797218"/>
    <w:rsid w:val="00810AE6"/>
    <w:rsid w:val="008307AF"/>
    <w:rsid w:val="00866878"/>
    <w:rsid w:val="008941F3"/>
    <w:rsid w:val="008A0C68"/>
    <w:rsid w:val="008E096E"/>
    <w:rsid w:val="009010BB"/>
    <w:rsid w:val="009630A7"/>
    <w:rsid w:val="00977F92"/>
    <w:rsid w:val="00A105B8"/>
    <w:rsid w:val="00A34767"/>
    <w:rsid w:val="00A8137B"/>
    <w:rsid w:val="00B26800"/>
    <w:rsid w:val="00B75C52"/>
    <w:rsid w:val="00B90D0B"/>
    <w:rsid w:val="00BA7F19"/>
    <w:rsid w:val="00C35A8C"/>
    <w:rsid w:val="00C524B9"/>
    <w:rsid w:val="00D30D4B"/>
    <w:rsid w:val="00DC5047"/>
    <w:rsid w:val="00E2208A"/>
    <w:rsid w:val="00E22D38"/>
    <w:rsid w:val="00E40DD1"/>
    <w:rsid w:val="00F02D55"/>
    <w:rsid w:val="00F42851"/>
    <w:rsid w:val="00F81343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7259"/>
  <w15:chartTrackingRefBased/>
  <w15:docId w15:val="{89F44816-642D-4A9D-BFB9-07BD3F58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4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ulkasmkou4zvraznn1">
    <w:name w:val="Grid Table 4 Accent 1"/>
    <w:basedOn w:val="Normlntabulka"/>
    <w:uiPriority w:val="49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783F"/>
  </w:style>
  <w:style w:type="paragraph" w:styleId="Zpat">
    <w:name w:val="footer"/>
    <w:basedOn w:val="Normln"/>
    <w:link w:val="Zpat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783F"/>
  </w:style>
  <w:style w:type="paragraph" w:styleId="Odstavecseseznamem">
    <w:name w:val="List Paragraph"/>
    <w:basedOn w:val="Normln"/>
    <w:uiPriority w:val="34"/>
    <w:qFormat/>
    <w:rsid w:val="006978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5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5A2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A0C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C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C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C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Lang</dc:creator>
  <cp:keywords/>
  <dc:description/>
  <cp:lastModifiedBy>Jan Baše</cp:lastModifiedBy>
  <cp:revision>10</cp:revision>
  <cp:lastPrinted>2020-06-11T12:03:00Z</cp:lastPrinted>
  <dcterms:created xsi:type="dcterms:W3CDTF">2020-06-01T13:42:00Z</dcterms:created>
  <dcterms:modified xsi:type="dcterms:W3CDTF">2020-06-11T12:04:00Z</dcterms:modified>
</cp:coreProperties>
</file>