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52B8" w14:textId="77777777" w:rsidR="00144D7D" w:rsidRPr="00515407" w:rsidRDefault="00144D7D" w:rsidP="00144D7D">
      <w:pPr>
        <w:jc w:val="both"/>
        <w:rPr>
          <w:b/>
          <w:sz w:val="28"/>
          <w:szCs w:val="28"/>
        </w:rPr>
      </w:pPr>
      <w:bookmarkStart w:id="0" w:name="_Hlk108790838"/>
      <w:r w:rsidRPr="00515407">
        <w:rPr>
          <w:b/>
          <w:sz w:val="28"/>
          <w:szCs w:val="28"/>
        </w:rPr>
        <w:t>Domovy Na Třešňovce, Česká Skalice, Riegrova 837</w:t>
      </w:r>
    </w:p>
    <w:p w14:paraId="4D09792E" w14:textId="6E321329" w:rsidR="001F6787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241D9C6" wp14:editId="79577B8E">
            <wp:extent cx="5760720" cy="347789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2BFD9" w14:textId="77777777" w:rsidR="001F6787" w:rsidRDefault="001F6787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4F0FC3A" w14:textId="77777777" w:rsidR="00144D7D" w:rsidRPr="00AC2D46" w:rsidRDefault="00144D7D" w:rsidP="00144D7D">
      <w:pPr>
        <w:pStyle w:val="Odstavecseseznamem"/>
        <w:numPr>
          <w:ilvl w:val="0"/>
          <w:numId w:val="7"/>
        </w:numPr>
        <w:jc w:val="both"/>
      </w:pPr>
      <w:r w:rsidRPr="00AC2D46">
        <w:t>Střecha na Domově pro seniory vzhledem k členitosti není vhodná</w:t>
      </w:r>
    </w:p>
    <w:p w14:paraId="2C08EE86" w14:textId="77777777" w:rsidR="00144D7D" w:rsidRPr="00AC2D46" w:rsidRDefault="00144D7D" w:rsidP="00144D7D">
      <w:pPr>
        <w:pStyle w:val="Odstavecseseznamem"/>
        <w:numPr>
          <w:ilvl w:val="0"/>
          <w:numId w:val="7"/>
        </w:numPr>
        <w:jc w:val="both"/>
      </w:pPr>
      <w:r w:rsidRPr="00AC2D46">
        <w:t>Vhodné jsou dva segmenty střech na Domově pro osoby se zdravotním postižením</w:t>
      </w:r>
    </w:p>
    <w:p w14:paraId="6DB36005" w14:textId="77777777" w:rsidR="00144D7D" w:rsidRPr="00AC2D46" w:rsidRDefault="00144D7D" w:rsidP="00144D7D">
      <w:pPr>
        <w:pStyle w:val="Odstavecseseznamem"/>
        <w:numPr>
          <w:ilvl w:val="0"/>
          <w:numId w:val="7"/>
        </w:numPr>
        <w:jc w:val="both"/>
      </w:pPr>
      <w:r w:rsidRPr="00AC2D46">
        <w:t>Střecha je mírně šikmá cca 25°- 30°, orientace dvou segmentů střechy je na JV a JZ</w:t>
      </w:r>
    </w:p>
    <w:p w14:paraId="15779BC0" w14:textId="77777777" w:rsidR="00144D7D" w:rsidRPr="00AC2D46" w:rsidRDefault="00144D7D" w:rsidP="00144D7D">
      <w:pPr>
        <w:pStyle w:val="Odstavecseseznamem"/>
        <w:numPr>
          <w:ilvl w:val="0"/>
          <w:numId w:val="7"/>
        </w:numPr>
        <w:jc w:val="both"/>
      </w:pPr>
      <w:r w:rsidRPr="00AC2D46">
        <w:t>Střecha je z roku 2001 z tabulí vlnitého plastovaného ocelového plechu Verho-Rannila</w:t>
      </w:r>
    </w:p>
    <w:p w14:paraId="1B403D8A" w14:textId="0C07C158" w:rsidR="00416DC2" w:rsidRDefault="00144D7D" w:rsidP="001F6787">
      <w:pPr>
        <w:spacing w:after="0"/>
        <w:rPr>
          <w:rFonts w:eastAsia="Times New Roman"/>
          <w:noProof/>
          <w:lang w:eastAsia="cs-CZ"/>
        </w:rPr>
      </w:pPr>
      <w:r w:rsidRPr="00664E73"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090FAC1" wp14:editId="577E4978">
            <wp:simplePos x="0" y="0"/>
            <wp:positionH relativeFrom="column">
              <wp:posOffset>-4445</wp:posOffset>
            </wp:positionH>
            <wp:positionV relativeFrom="paragraph">
              <wp:posOffset>107950</wp:posOffset>
            </wp:positionV>
            <wp:extent cx="5410200" cy="4055990"/>
            <wp:effectExtent l="0" t="0" r="0" b="1905"/>
            <wp:wrapSquare wrapText="bothSides"/>
            <wp:docPr id="42" name="Obrázek 42" descr="C:\Users\pernet\Documents\CIRI\Úkoly\Fotovoltaika\Strechy_pro_FV\Domovy_Na_Tresnovce_Ceska_Skalice\IMG_20220623_085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ernet\Documents\CIRI\Úkoly\Fotovoltaika\Strechy_pro_FV\Domovy_Na_Tresnovce_Ceska_Skalice\IMG_20220623_0859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992" cy="405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E9E62D" w14:textId="18F6A079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  <w:r w:rsidR="00144D7D">
        <w:rPr>
          <w:b/>
          <w:bCs/>
          <w:sz w:val="24"/>
          <w:szCs w:val="24"/>
        </w:rPr>
        <w:t>(Reigrova 598)</w:t>
      </w:r>
    </w:p>
    <w:p w14:paraId="4876F06A" w14:textId="77777777" w:rsidR="00144D7D" w:rsidRPr="00E80960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</w:p>
    <w:bookmarkEnd w:id="0"/>
    <w:p w14:paraId="1D88AE79" w14:textId="4AF94206" w:rsidR="00E80960" w:rsidRDefault="00144D7D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565906CD" wp14:editId="52C23DCE">
            <wp:extent cx="5760720" cy="36131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37E8" w14:textId="22D564A0" w:rsidR="00E80960" w:rsidRDefault="00E80960" w:rsidP="00E80960">
      <w:pPr>
        <w:spacing w:after="0"/>
        <w:ind w:left="720" w:hanging="720"/>
      </w:pPr>
    </w:p>
    <w:p w14:paraId="70474523" w14:textId="77777777" w:rsidR="00E80960" w:rsidRDefault="00E80960" w:rsidP="00E80960">
      <w:pPr>
        <w:spacing w:after="0"/>
        <w:ind w:left="720" w:hanging="720"/>
      </w:pPr>
    </w:p>
    <w:p w14:paraId="1CCC42CF" w14:textId="77777777" w:rsidR="00416DC2" w:rsidRDefault="00416DC2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7E20261" w14:textId="77777777" w:rsidR="00144D7D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1F6787">
        <w:rPr>
          <w:b/>
          <w:bCs/>
          <w:sz w:val="24"/>
          <w:szCs w:val="24"/>
        </w:rPr>
        <w:t xml:space="preserve"> </w:t>
      </w:r>
    </w:p>
    <w:p w14:paraId="7655D432" w14:textId="24821C54" w:rsidR="001F6787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(Reigrova 598)</w:t>
      </w:r>
    </w:p>
    <w:p w14:paraId="2E859B3B" w14:textId="56A102AB" w:rsidR="00144D7D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79F04AF6" w14:textId="307BBF6B" w:rsidR="00144D7D" w:rsidRDefault="00144D7D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3F64B5" wp14:editId="5C969C4A">
            <wp:extent cx="5760720" cy="36195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044FF" w14:textId="632BC1A9" w:rsidR="00336133" w:rsidRDefault="00336133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AE3998D" w14:textId="323E5224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>
        <w:rPr>
          <w:b/>
          <w:bCs/>
          <w:sz w:val="24"/>
          <w:szCs w:val="24"/>
        </w:rPr>
        <w:t xml:space="preserve"> (Reigrova </w:t>
      </w:r>
      <w:r>
        <w:rPr>
          <w:b/>
          <w:bCs/>
          <w:sz w:val="24"/>
          <w:szCs w:val="24"/>
        </w:rPr>
        <w:t>837</w:t>
      </w:r>
      <w:r>
        <w:rPr>
          <w:b/>
          <w:bCs/>
          <w:sz w:val="24"/>
          <w:szCs w:val="24"/>
        </w:rPr>
        <w:t>)</w:t>
      </w:r>
    </w:p>
    <w:p w14:paraId="3886AC4F" w14:textId="77777777" w:rsidR="00144D7D" w:rsidRPr="00E80960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</w:p>
    <w:p w14:paraId="218D36BB" w14:textId="5637B188" w:rsidR="00144D7D" w:rsidRDefault="00144D7D" w:rsidP="00144D7D">
      <w:pPr>
        <w:spacing w:after="0"/>
        <w:ind w:left="720" w:hanging="720"/>
      </w:pPr>
      <w:r>
        <w:rPr>
          <w:noProof/>
        </w:rPr>
        <w:drawing>
          <wp:inline distT="0" distB="0" distL="0" distR="0" wp14:anchorId="052B1A57" wp14:editId="4E12DBE5">
            <wp:extent cx="5760720" cy="362394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96A37" w14:textId="77777777" w:rsidR="00144D7D" w:rsidRDefault="00144D7D" w:rsidP="00144D7D">
      <w:pPr>
        <w:spacing w:after="0"/>
        <w:ind w:left="720" w:hanging="720"/>
      </w:pPr>
    </w:p>
    <w:p w14:paraId="69ECA85A" w14:textId="77777777" w:rsidR="00144D7D" w:rsidRDefault="00144D7D" w:rsidP="00144D7D">
      <w:pPr>
        <w:spacing w:after="0"/>
        <w:ind w:left="720" w:hanging="720"/>
      </w:pPr>
    </w:p>
    <w:p w14:paraId="370385DF" w14:textId="77777777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</w:p>
    <w:p w14:paraId="1D339B8C" w14:textId="77777777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>
        <w:rPr>
          <w:b/>
          <w:bCs/>
          <w:sz w:val="24"/>
          <w:szCs w:val="24"/>
        </w:rPr>
        <w:t xml:space="preserve"> </w:t>
      </w:r>
    </w:p>
    <w:p w14:paraId="5FE31409" w14:textId="70CDBA79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(Reigrova </w:t>
      </w:r>
      <w:r>
        <w:rPr>
          <w:b/>
          <w:bCs/>
          <w:sz w:val="24"/>
          <w:szCs w:val="24"/>
        </w:rPr>
        <w:t>837</w:t>
      </w:r>
      <w:r>
        <w:rPr>
          <w:b/>
          <w:bCs/>
          <w:sz w:val="24"/>
          <w:szCs w:val="24"/>
        </w:rPr>
        <w:t>)</w:t>
      </w:r>
    </w:p>
    <w:p w14:paraId="258496BB" w14:textId="77777777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</w:p>
    <w:p w14:paraId="6A974844" w14:textId="75E89EB6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78ED2B" wp14:editId="1F5439F2">
            <wp:extent cx="5760720" cy="36271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C4BB8" w14:textId="77777777" w:rsidR="00144D7D" w:rsidRDefault="00144D7D" w:rsidP="00144D7D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252596FB" w:rsidR="00E80960" w:rsidRDefault="00144D7D">
      <w:r>
        <w:rPr>
          <w:noProof/>
        </w:rPr>
        <w:drawing>
          <wp:inline distT="0" distB="0" distL="0" distR="0" wp14:anchorId="5C918B14" wp14:editId="6E0DF899">
            <wp:extent cx="9071610" cy="1267460"/>
            <wp:effectExtent l="0" t="0" r="0" b="889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B30"/>
    <w:multiLevelType w:val="hybridMultilevel"/>
    <w:tmpl w:val="BF245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114"/>
    <w:multiLevelType w:val="hybridMultilevel"/>
    <w:tmpl w:val="D9E00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94483"/>
    <w:multiLevelType w:val="hybridMultilevel"/>
    <w:tmpl w:val="1D42C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735D8"/>
    <w:multiLevelType w:val="hybridMultilevel"/>
    <w:tmpl w:val="995A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FA7290"/>
    <w:multiLevelType w:val="hybridMultilevel"/>
    <w:tmpl w:val="89340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E5871"/>
    <w:multiLevelType w:val="hybridMultilevel"/>
    <w:tmpl w:val="7A407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144D7D"/>
    <w:rsid w:val="00164F21"/>
    <w:rsid w:val="001F6787"/>
    <w:rsid w:val="00244BCC"/>
    <w:rsid w:val="002B62AC"/>
    <w:rsid w:val="00336133"/>
    <w:rsid w:val="00405B74"/>
    <w:rsid w:val="00416DC2"/>
    <w:rsid w:val="0046049A"/>
    <w:rsid w:val="00463B55"/>
    <w:rsid w:val="004C34E4"/>
    <w:rsid w:val="005F0D63"/>
    <w:rsid w:val="007026C8"/>
    <w:rsid w:val="00884CBA"/>
    <w:rsid w:val="00E20688"/>
    <w:rsid w:val="00E40CF4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2022-07-15T19:20:00Z</dcterms:created>
  <dcterms:modified xsi:type="dcterms:W3CDTF">2022-07-15T19:26:00Z</dcterms:modified>
</cp:coreProperties>
</file>