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1C87E03A" w:rsidR="004B5567" w:rsidRPr="006915D4" w:rsidRDefault="006900DA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81D08"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BD3F99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3944C03" w:rsidR="004B5567" w:rsidRPr="00745757" w:rsidRDefault="00BF6B0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5757">
              <w:rPr>
                <w:rFonts w:ascii="Arial" w:hAnsi="Arial" w:cs="Arial"/>
                <w:b/>
                <w:sz w:val="20"/>
                <w:szCs w:val="20"/>
              </w:rPr>
              <w:t>K</w:t>
            </w:r>
            <w:r w:rsidR="00130CE9">
              <w:rPr>
                <w:rFonts w:ascii="Arial" w:hAnsi="Arial" w:cs="Arial"/>
                <w:b/>
                <w:sz w:val="20"/>
                <w:szCs w:val="20"/>
              </w:rPr>
              <w:t>urz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analogov</w:t>
            </w:r>
            <w:r w:rsidR="0013751D">
              <w:rPr>
                <w:rFonts w:ascii="Arial" w:hAnsi="Arial" w:cs="Arial"/>
                <w:b/>
                <w:sz w:val="20"/>
                <w:szCs w:val="20"/>
              </w:rPr>
              <w:t>é</w:t>
            </w:r>
            <w:r w:rsidRPr="00745757">
              <w:rPr>
                <w:rFonts w:ascii="Arial" w:hAnsi="Arial" w:cs="Arial"/>
                <w:b/>
                <w:sz w:val="20"/>
                <w:szCs w:val="20"/>
              </w:rPr>
              <w:t xml:space="preserve"> fotografie </w:t>
            </w:r>
            <w:r w:rsidR="004F2C09">
              <w:rPr>
                <w:rFonts w:ascii="Arial" w:hAnsi="Arial" w:cs="Arial"/>
                <w:b/>
                <w:sz w:val="20"/>
                <w:szCs w:val="20"/>
              </w:rPr>
              <w:t>červen 2026</w:t>
            </w:r>
          </w:p>
        </w:tc>
      </w:tr>
      <w:tr w:rsidR="00FA1A1E" w:rsidRPr="006915D4" w14:paraId="5DD88BC8" w14:textId="77777777" w:rsidTr="003E2E09">
        <w:tc>
          <w:tcPr>
            <w:tcW w:w="2830" w:type="dxa"/>
          </w:tcPr>
          <w:p w14:paraId="7174CE13" w14:textId="11ED1D4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6AE6E3EF" w:rsidR="00FA1A1E" w:rsidRPr="003E2E09" w:rsidRDefault="004F2C09" w:rsidP="006A20FA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Žáci ZŠ a SŠ</w:t>
            </w:r>
          </w:p>
        </w:tc>
      </w:tr>
      <w:tr w:rsidR="00FA1A1E" w:rsidRPr="006915D4" w14:paraId="6BC2191C" w14:textId="77777777" w:rsidTr="003E2E09">
        <w:tc>
          <w:tcPr>
            <w:tcW w:w="2830" w:type="dxa"/>
          </w:tcPr>
          <w:p w14:paraId="1D79E7E3" w14:textId="37A3AD19" w:rsidR="00FA1A1E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36C34973" w:rsidR="00FA1A1E" w:rsidRPr="003E2E09" w:rsidRDefault="006A20FA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FA1A1E" w:rsidRPr="006915D4" w14:paraId="25CDB521" w14:textId="77777777" w:rsidTr="003E2E09">
        <w:tc>
          <w:tcPr>
            <w:tcW w:w="2830" w:type="dxa"/>
          </w:tcPr>
          <w:p w14:paraId="57775F95" w14:textId="7434EC04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1C450603" w14:textId="2695AD8D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Cílem</w:t>
            </w:r>
            <w:r>
              <w:rPr>
                <w:rFonts w:ascii="Arial" w:hAnsi="Arial" w:cs="Arial"/>
                <w:sz w:val="20"/>
                <w:szCs w:val="20"/>
              </w:rPr>
              <w:t xml:space="preserve"> je lépe pochopit a vyzkoušet tvorbu kvalitní fotografie a naučit se vyvolávat klasický film v temné komoře.</w:t>
            </w:r>
          </w:p>
          <w:p w14:paraId="0407B208" w14:textId="77777777" w:rsidR="008663E4" w:rsidRDefault="008663E4" w:rsidP="008663E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7E569D" w14:textId="64A66C5E" w:rsidR="00FA1A1E" w:rsidRPr="003E2E09" w:rsidRDefault="00BF6B0D" w:rsidP="008663E4">
            <w:pPr>
              <w:rPr>
                <w:rFonts w:ascii="Arial" w:hAnsi="Arial" w:cs="Arial"/>
                <w:sz w:val="20"/>
                <w:szCs w:val="20"/>
              </w:rPr>
            </w:pPr>
            <w:r w:rsidRPr="00BF6B0D">
              <w:rPr>
                <w:rFonts w:ascii="Arial" w:hAnsi="Arial" w:cs="Arial"/>
                <w:b/>
                <w:bCs/>
                <w:sz w:val="20"/>
                <w:szCs w:val="20"/>
              </w:rPr>
              <w:t>Podrobný popis:</w:t>
            </w:r>
            <w:r>
              <w:rPr>
                <w:rFonts w:ascii="Arial" w:hAnsi="Arial" w:cs="Arial"/>
                <w:sz w:val="20"/>
                <w:szCs w:val="20"/>
              </w:rPr>
              <w:t xml:space="preserve"> Během </w:t>
            </w:r>
            <w:r w:rsidR="000E042D">
              <w:rPr>
                <w:rFonts w:ascii="Arial" w:hAnsi="Arial" w:cs="Arial"/>
                <w:sz w:val="20"/>
                <w:szCs w:val="20"/>
              </w:rPr>
              <w:t>tří</w:t>
            </w:r>
            <w:r>
              <w:rPr>
                <w:rFonts w:ascii="Arial" w:hAnsi="Arial" w:cs="Arial"/>
                <w:sz w:val="20"/>
                <w:szCs w:val="20"/>
              </w:rPr>
              <w:t xml:space="preserve"> setkání se </w:t>
            </w:r>
            <w:r w:rsidR="004F2C09">
              <w:rPr>
                <w:rFonts w:ascii="Arial" w:hAnsi="Arial" w:cs="Arial"/>
                <w:sz w:val="20"/>
                <w:szCs w:val="20"/>
              </w:rPr>
              <w:t>žáci</w:t>
            </w:r>
            <w:r>
              <w:rPr>
                <w:rFonts w:ascii="Arial" w:hAnsi="Arial" w:cs="Arial"/>
                <w:sz w:val="20"/>
                <w:szCs w:val="20"/>
              </w:rPr>
              <w:t xml:space="preserve"> naučí vše o analogové fotografii od základů až po praktické dovednosti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 naučí se, jak postupovat při vyvolávání negativů v temné komoře. </w:t>
            </w:r>
            <w:r w:rsidR="00677F07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aměří</w:t>
            </w:r>
            <w:r w:rsidR="00677F07">
              <w:rPr>
                <w:rFonts w:ascii="Arial" w:hAnsi="Arial" w:cs="Arial"/>
                <w:sz w:val="20"/>
                <w:szCs w:val="20"/>
              </w:rPr>
              <w:t xml:space="preserve"> se</w:t>
            </w:r>
            <w:r>
              <w:rPr>
                <w:rFonts w:ascii="Arial" w:hAnsi="Arial" w:cs="Arial"/>
                <w:sz w:val="20"/>
                <w:szCs w:val="20"/>
              </w:rPr>
              <w:t xml:space="preserve"> na zvětšování snímků z vybraných negativů a pomocí klasických chemických procesů vytvoří kvalitní fotografie</w:t>
            </w:r>
            <w:r w:rsidR="008663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Domů si účastníci odnesou nejen snímky, ale i jedinečný zážitek ze vzniku klasické černobílé fotografie.</w:t>
            </w:r>
          </w:p>
        </w:tc>
      </w:tr>
      <w:tr w:rsidR="00FA1A1E" w:rsidRPr="006915D4" w14:paraId="2BCEEABB" w14:textId="77777777" w:rsidTr="003E2E09">
        <w:trPr>
          <w:trHeight w:val="384"/>
        </w:trPr>
        <w:tc>
          <w:tcPr>
            <w:tcW w:w="2830" w:type="dxa"/>
          </w:tcPr>
          <w:p w14:paraId="4DD3C2FB" w14:textId="2B5A94EB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2BCA18FC" w:rsidR="00FA1A1E" w:rsidRPr="003E2E09" w:rsidRDefault="00D503FA" w:rsidP="00D503FA">
            <w:pPr>
              <w:pStyle w:val="Odstavecseseznamem"/>
              <w:spacing w:before="0" w:after="0" w:line="240" w:lineRule="auto"/>
              <w:ind w:left="0"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Implementace Dlouhodobého záměru vzdělávání Královéhradeckého kraje reg. č. </w:t>
            </w:r>
            <w:r w:rsidRPr="00D503FA">
              <w:rPr>
                <w:rStyle w:val="Hypertextovodkaz"/>
                <w:color w:val="auto"/>
                <w:u w:val="none"/>
              </w:rPr>
              <w:t>CZ.02.02.XX/00/23_018/0008973</w:t>
            </w:r>
          </w:p>
        </w:tc>
      </w:tr>
      <w:tr w:rsidR="00BF6B0D" w:rsidRPr="006915D4" w14:paraId="79C080EE" w14:textId="77777777" w:rsidTr="003C4D8F">
        <w:tc>
          <w:tcPr>
            <w:tcW w:w="2830" w:type="dxa"/>
          </w:tcPr>
          <w:p w14:paraId="2EEDC365" w14:textId="40166BEF" w:rsidR="00BF6B0D" w:rsidRPr="00956235" w:rsidRDefault="00BF6B0D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726DCF8E" w14:textId="6E2F53E7" w:rsidR="00BF6B0D" w:rsidRPr="00A84BFA" w:rsidRDefault="006A20FA" w:rsidP="00FA1A1E">
            <w:pPr>
              <w:pStyle w:val="Textkomente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BF6B0D">
              <w:rPr>
                <w:rFonts w:ascii="Arial" w:hAnsi="Arial" w:cs="Arial"/>
              </w:rPr>
              <w:t xml:space="preserve"> setkání po 4 hodinách</w:t>
            </w:r>
          </w:p>
        </w:tc>
      </w:tr>
      <w:tr w:rsidR="00FA1A1E" w:rsidRPr="006915D4" w14:paraId="437079FF" w14:textId="77777777" w:rsidTr="003C4D8F">
        <w:tc>
          <w:tcPr>
            <w:tcW w:w="2830" w:type="dxa"/>
          </w:tcPr>
          <w:p w14:paraId="34B9002A" w14:textId="514280F3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64CAA64A" w:rsidR="00FA1A1E" w:rsidRPr="003E2E09" w:rsidRDefault="005102CD" w:rsidP="00FA1A1E">
            <w:pPr>
              <w:pStyle w:val="Textkomente"/>
              <w:jc w:val="left"/>
            </w:pPr>
            <w:r>
              <w:rPr>
                <w:rFonts w:ascii="Arial" w:hAnsi="Arial" w:cs="Arial"/>
              </w:rPr>
              <w:t>Duben - červen</w:t>
            </w:r>
            <w:r w:rsidR="006A20FA">
              <w:rPr>
                <w:rFonts w:ascii="Arial" w:hAnsi="Arial" w:cs="Arial"/>
              </w:rPr>
              <w:t xml:space="preserve"> 2026</w:t>
            </w:r>
          </w:p>
        </w:tc>
      </w:tr>
      <w:tr w:rsidR="00FA1A1E" w:rsidRPr="006915D4" w14:paraId="7B5A5788" w14:textId="77777777" w:rsidTr="003D1430">
        <w:tc>
          <w:tcPr>
            <w:tcW w:w="2830" w:type="dxa"/>
          </w:tcPr>
          <w:p w14:paraId="4D04F3F1" w14:textId="77777777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57FDBB0B" w:rsidR="00FA1A1E" w:rsidRPr="00745757" w:rsidRDefault="00CE2ED1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5757">
              <w:rPr>
                <w:rFonts w:ascii="Arial" w:hAnsi="Arial" w:cs="Arial"/>
                <w:sz w:val="20"/>
                <w:szCs w:val="20"/>
              </w:rPr>
              <w:t>1 běh</w:t>
            </w:r>
            <w:r w:rsidR="00BF6B0D" w:rsidRPr="0074575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1A1E" w:rsidRPr="006915D4" w14:paraId="0648615F" w14:textId="77777777" w:rsidTr="003D1430">
        <w:tc>
          <w:tcPr>
            <w:tcW w:w="2830" w:type="dxa"/>
          </w:tcPr>
          <w:p w14:paraId="50FCA04C" w14:textId="0D2FA3C2" w:rsidR="00FA1A1E" w:rsidRPr="00956235" w:rsidRDefault="00FA1A1E" w:rsidP="00FA1A1E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účastníků</w:t>
            </w:r>
          </w:p>
        </w:tc>
        <w:tc>
          <w:tcPr>
            <w:tcW w:w="5990" w:type="dxa"/>
            <w:vAlign w:val="center"/>
          </w:tcPr>
          <w:p w14:paraId="069E69AA" w14:textId="5DB43A3F" w:rsidR="00FA1A1E" w:rsidRPr="00CD3A34" w:rsidRDefault="00BF6B0D" w:rsidP="00FA1A1E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6 - 8</w:t>
            </w:r>
          </w:p>
        </w:tc>
      </w:tr>
    </w:tbl>
    <w:p w14:paraId="392F684E" w14:textId="77777777" w:rsidR="00BF6B0D" w:rsidRDefault="00BF6B0D" w:rsidP="00BF6B0D">
      <w:pPr>
        <w:rPr>
          <w:rFonts w:ascii="Arial" w:hAnsi="Arial" w:cs="Arial"/>
          <w:szCs w:val="22"/>
        </w:rPr>
      </w:pPr>
    </w:p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1D12F1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9FDA3" w14:textId="77777777" w:rsidR="00187F17" w:rsidRDefault="00187F17">
      <w:r>
        <w:separator/>
      </w:r>
    </w:p>
  </w:endnote>
  <w:endnote w:type="continuationSeparator" w:id="0">
    <w:p w14:paraId="2A3AF227" w14:textId="77777777" w:rsidR="00187F17" w:rsidRDefault="0018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D2791" w14:textId="77777777" w:rsidR="00187F17" w:rsidRDefault="00187F17">
      <w:r>
        <w:separator/>
      </w:r>
    </w:p>
  </w:footnote>
  <w:footnote w:type="continuationSeparator" w:id="0">
    <w:p w14:paraId="175639C8" w14:textId="77777777" w:rsidR="00187F17" w:rsidRDefault="00187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3D6FA521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D7996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921BCF"/>
    <w:multiLevelType w:val="hybridMultilevel"/>
    <w:tmpl w:val="D76A8608"/>
    <w:lvl w:ilvl="0" w:tplc="214E2EAC">
      <w:numFmt w:val="bullet"/>
      <w:lvlText w:val="-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8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5B730721"/>
    <w:multiLevelType w:val="hybridMultilevel"/>
    <w:tmpl w:val="566CDE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163238">
    <w:abstractNumId w:val="0"/>
  </w:num>
  <w:num w:numId="2" w16cid:durableId="112554690">
    <w:abstractNumId w:val="6"/>
  </w:num>
  <w:num w:numId="3" w16cid:durableId="1847550282">
    <w:abstractNumId w:val="5"/>
  </w:num>
  <w:num w:numId="4" w16cid:durableId="1098672365">
    <w:abstractNumId w:val="12"/>
  </w:num>
  <w:num w:numId="5" w16cid:durableId="1380545907">
    <w:abstractNumId w:val="15"/>
  </w:num>
  <w:num w:numId="6" w16cid:durableId="482233826">
    <w:abstractNumId w:val="7"/>
  </w:num>
  <w:num w:numId="7" w16cid:durableId="1204102129">
    <w:abstractNumId w:val="16"/>
  </w:num>
  <w:num w:numId="8" w16cid:durableId="2013750884">
    <w:abstractNumId w:val="13"/>
  </w:num>
  <w:num w:numId="9" w16cid:durableId="6686987">
    <w:abstractNumId w:val="10"/>
  </w:num>
  <w:num w:numId="10" w16cid:durableId="1439789059">
    <w:abstractNumId w:val="9"/>
  </w:num>
  <w:num w:numId="11" w16cid:durableId="962148693">
    <w:abstractNumId w:val="17"/>
  </w:num>
  <w:num w:numId="12" w16cid:durableId="1994523632">
    <w:abstractNumId w:val="18"/>
  </w:num>
  <w:num w:numId="13" w16cid:durableId="152259398">
    <w:abstractNumId w:val="21"/>
  </w:num>
  <w:num w:numId="14" w16cid:durableId="666516719">
    <w:abstractNumId w:val="14"/>
  </w:num>
  <w:num w:numId="15" w16cid:durableId="46758120">
    <w:abstractNumId w:val="11"/>
  </w:num>
  <w:num w:numId="16" w16cid:durableId="744425262">
    <w:abstractNumId w:val="20"/>
  </w:num>
  <w:num w:numId="17" w16cid:durableId="1861166124">
    <w:abstractNumId w:val="8"/>
  </w:num>
  <w:num w:numId="18" w16cid:durableId="441998725">
    <w:abstractNumId w:val="2"/>
  </w:num>
  <w:num w:numId="19" w16cid:durableId="73868674">
    <w:abstractNumId w:val="3"/>
  </w:num>
  <w:num w:numId="20" w16cid:durableId="2034569759">
    <w:abstractNumId w:val="22"/>
  </w:num>
  <w:num w:numId="21" w16cid:durableId="1831828674">
    <w:abstractNumId w:val="1"/>
  </w:num>
  <w:num w:numId="22" w16cid:durableId="876237577">
    <w:abstractNumId w:val="19"/>
  </w:num>
  <w:num w:numId="23" w16cid:durableId="143493836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33240"/>
    <w:rsid w:val="000378CD"/>
    <w:rsid w:val="000403EA"/>
    <w:rsid w:val="000418D9"/>
    <w:rsid w:val="00052AE1"/>
    <w:rsid w:val="000616F8"/>
    <w:rsid w:val="000757E5"/>
    <w:rsid w:val="0008167C"/>
    <w:rsid w:val="00085432"/>
    <w:rsid w:val="000909E1"/>
    <w:rsid w:val="000957B6"/>
    <w:rsid w:val="00096A66"/>
    <w:rsid w:val="000B4EF9"/>
    <w:rsid w:val="000D3EB6"/>
    <w:rsid w:val="000D79B9"/>
    <w:rsid w:val="000E042D"/>
    <w:rsid w:val="000E3E63"/>
    <w:rsid w:val="000F11EE"/>
    <w:rsid w:val="0010401E"/>
    <w:rsid w:val="00104434"/>
    <w:rsid w:val="00105289"/>
    <w:rsid w:val="00105A2A"/>
    <w:rsid w:val="00107DD6"/>
    <w:rsid w:val="00110B87"/>
    <w:rsid w:val="00110EBD"/>
    <w:rsid w:val="00115AC8"/>
    <w:rsid w:val="00117B76"/>
    <w:rsid w:val="0012273C"/>
    <w:rsid w:val="0012455D"/>
    <w:rsid w:val="00124777"/>
    <w:rsid w:val="00125D0A"/>
    <w:rsid w:val="00125F8A"/>
    <w:rsid w:val="00130CE9"/>
    <w:rsid w:val="0013751D"/>
    <w:rsid w:val="00137DFC"/>
    <w:rsid w:val="00143987"/>
    <w:rsid w:val="00143A0C"/>
    <w:rsid w:val="001542D6"/>
    <w:rsid w:val="001568BE"/>
    <w:rsid w:val="001639E0"/>
    <w:rsid w:val="00170D32"/>
    <w:rsid w:val="001825F0"/>
    <w:rsid w:val="0018319F"/>
    <w:rsid w:val="00187F17"/>
    <w:rsid w:val="00197353"/>
    <w:rsid w:val="001973BE"/>
    <w:rsid w:val="001D12F1"/>
    <w:rsid w:val="001D44B9"/>
    <w:rsid w:val="001D5A62"/>
    <w:rsid w:val="001D6419"/>
    <w:rsid w:val="001E074E"/>
    <w:rsid w:val="001E2636"/>
    <w:rsid w:val="001F1958"/>
    <w:rsid w:val="001F2597"/>
    <w:rsid w:val="00204F3B"/>
    <w:rsid w:val="00205037"/>
    <w:rsid w:val="00210547"/>
    <w:rsid w:val="00214B1D"/>
    <w:rsid w:val="00215545"/>
    <w:rsid w:val="002216EE"/>
    <w:rsid w:val="00232738"/>
    <w:rsid w:val="00237B15"/>
    <w:rsid w:val="00241CD0"/>
    <w:rsid w:val="00246CEB"/>
    <w:rsid w:val="0025258A"/>
    <w:rsid w:val="00257B53"/>
    <w:rsid w:val="00261FDE"/>
    <w:rsid w:val="002650DC"/>
    <w:rsid w:val="00266A93"/>
    <w:rsid w:val="00274753"/>
    <w:rsid w:val="002851E6"/>
    <w:rsid w:val="00294664"/>
    <w:rsid w:val="00294AF8"/>
    <w:rsid w:val="00295EE9"/>
    <w:rsid w:val="00295F43"/>
    <w:rsid w:val="002A131B"/>
    <w:rsid w:val="002A2B24"/>
    <w:rsid w:val="002C67DC"/>
    <w:rsid w:val="002D63C2"/>
    <w:rsid w:val="002D7996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A76D2"/>
    <w:rsid w:val="003B1986"/>
    <w:rsid w:val="003B48FA"/>
    <w:rsid w:val="003C4D8F"/>
    <w:rsid w:val="003C709D"/>
    <w:rsid w:val="003D1430"/>
    <w:rsid w:val="003D73ED"/>
    <w:rsid w:val="003E2E09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1EA0"/>
    <w:rsid w:val="00432360"/>
    <w:rsid w:val="0044445E"/>
    <w:rsid w:val="004457FB"/>
    <w:rsid w:val="00450C7E"/>
    <w:rsid w:val="0045479B"/>
    <w:rsid w:val="00455B2A"/>
    <w:rsid w:val="00460129"/>
    <w:rsid w:val="00465937"/>
    <w:rsid w:val="00473DB2"/>
    <w:rsid w:val="004817F5"/>
    <w:rsid w:val="004833BF"/>
    <w:rsid w:val="004A55AD"/>
    <w:rsid w:val="004B5567"/>
    <w:rsid w:val="004B723E"/>
    <w:rsid w:val="004C7578"/>
    <w:rsid w:val="004E7AC5"/>
    <w:rsid w:val="004F23AE"/>
    <w:rsid w:val="004F2C09"/>
    <w:rsid w:val="00503DD0"/>
    <w:rsid w:val="005102CD"/>
    <w:rsid w:val="00515DE7"/>
    <w:rsid w:val="00515F21"/>
    <w:rsid w:val="005262B2"/>
    <w:rsid w:val="00550BAE"/>
    <w:rsid w:val="00566D03"/>
    <w:rsid w:val="00571C9A"/>
    <w:rsid w:val="00574983"/>
    <w:rsid w:val="005859A2"/>
    <w:rsid w:val="005863DC"/>
    <w:rsid w:val="00586906"/>
    <w:rsid w:val="005A7A18"/>
    <w:rsid w:val="005B056B"/>
    <w:rsid w:val="005B6D50"/>
    <w:rsid w:val="005B6D5C"/>
    <w:rsid w:val="005C210E"/>
    <w:rsid w:val="005D21ED"/>
    <w:rsid w:val="005E0ECD"/>
    <w:rsid w:val="005F63B9"/>
    <w:rsid w:val="005F78D4"/>
    <w:rsid w:val="0060385E"/>
    <w:rsid w:val="0060508B"/>
    <w:rsid w:val="006112FF"/>
    <w:rsid w:val="00617E9B"/>
    <w:rsid w:val="00621574"/>
    <w:rsid w:val="00624A37"/>
    <w:rsid w:val="00642C01"/>
    <w:rsid w:val="0064436A"/>
    <w:rsid w:val="006445E0"/>
    <w:rsid w:val="00663F2B"/>
    <w:rsid w:val="00664760"/>
    <w:rsid w:val="006657E1"/>
    <w:rsid w:val="006777B3"/>
    <w:rsid w:val="006779C7"/>
    <w:rsid w:val="00677F07"/>
    <w:rsid w:val="00681D08"/>
    <w:rsid w:val="006900DA"/>
    <w:rsid w:val="006915D4"/>
    <w:rsid w:val="00691613"/>
    <w:rsid w:val="006959DF"/>
    <w:rsid w:val="006A1727"/>
    <w:rsid w:val="006A20FA"/>
    <w:rsid w:val="006A6962"/>
    <w:rsid w:val="006A7C4F"/>
    <w:rsid w:val="006B51D2"/>
    <w:rsid w:val="006C2CB7"/>
    <w:rsid w:val="006C527F"/>
    <w:rsid w:val="006D1758"/>
    <w:rsid w:val="006E0E84"/>
    <w:rsid w:val="006E21EF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45757"/>
    <w:rsid w:val="007560A1"/>
    <w:rsid w:val="00771E0A"/>
    <w:rsid w:val="007775AA"/>
    <w:rsid w:val="007816A5"/>
    <w:rsid w:val="00782CAE"/>
    <w:rsid w:val="007870BE"/>
    <w:rsid w:val="00792DDE"/>
    <w:rsid w:val="00793DA3"/>
    <w:rsid w:val="0079729D"/>
    <w:rsid w:val="00797CD5"/>
    <w:rsid w:val="007A1C5F"/>
    <w:rsid w:val="007A476A"/>
    <w:rsid w:val="007B412B"/>
    <w:rsid w:val="007C065B"/>
    <w:rsid w:val="007C3F51"/>
    <w:rsid w:val="007D0A13"/>
    <w:rsid w:val="007D15AB"/>
    <w:rsid w:val="007D1E2D"/>
    <w:rsid w:val="007F7D2E"/>
    <w:rsid w:val="00811C14"/>
    <w:rsid w:val="00811D4E"/>
    <w:rsid w:val="00826B72"/>
    <w:rsid w:val="008368BD"/>
    <w:rsid w:val="00841BD3"/>
    <w:rsid w:val="00841C97"/>
    <w:rsid w:val="008465D7"/>
    <w:rsid w:val="008479B5"/>
    <w:rsid w:val="008618EE"/>
    <w:rsid w:val="00861CEC"/>
    <w:rsid w:val="00862000"/>
    <w:rsid w:val="008663E4"/>
    <w:rsid w:val="008728DD"/>
    <w:rsid w:val="00885890"/>
    <w:rsid w:val="00897288"/>
    <w:rsid w:val="00897781"/>
    <w:rsid w:val="008B0BCE"/>
    <w:rsid w:val="008B1A1B"/>
    <w:rsid w:val="008D1ED0"/>
    <w:rsid w:val="008E395D"/>
    <w:rsid w:val="008E44E9"/>
    <w:rsid w:val="008F0271"/>
    <w:rsid w:val="008F24E4"/>
    <w:rsid w:val="009001AB"/>
    <w:rsid w:val="00902188"/>
    <w:rsid w:val="009120C4"/>
    <w:rsid w:val="00923CE1"/>
    <w:rsid w:val="009300EB"/>
    <w:rsid w:val="00932D90"/>
    <w:rsid w:val="009471F8"/>
    <w:rsid w:val="00956235"/>
    <w:rsid w:val="00957E84"/>
    <w:rsid w:val="00964564"/>
    <w:rsid w:val="009669C5"/>
    <w:rsid w:val="009773D1"/>
    <w:rsid w:val="009804C0"/>
    <w:rsid w:val="00984E19"/>
    <w:rsid w:val="00992EE5"/>
    <w:rsid w:val="00993060"/>
    <w:rsid w:val="00995C08"/>
    <w:rsid w:val="009A4DCB"/>
    <w:rsid w:val="009D1850"/>
    <w:rsid w:val="009E3CEC"/>
    <w:rsid w:val="009E510E"/>
    <w:rsid w:val="009E6FEF"/>
    <w:rsid w:val="009E77BC"/>
    <w:rsid w:val="009F3F32"/>
    <w:rsid w:val="00A019CD"/>
    <w:rsid w:val="00A12AAE"/>
    <w:rsid w:val="00A252BD"/>
    <w:rsid w:val="00A32949"/>
    <w:rsid w:val="00A3737C"/>
    <w:rsid w:val="00A41429"/>
    <w:rsid w:val="00A4353A"/>
    <w:rsid w:val="00A45125"/>
    <w:rsid w:val="00A51F93"/>
    <w:rsid w:val="00A56969"/>
    <w:rsid w:val="00A62388"/>
    <w:rsid w:val="00A66E6A"/>
    <w:rsid w:val="00A75FD7"/>
    <w:rsid w:val="00A84BFA"/>
    <w:rsid w:val="00A90488"/>
    <w:rsid w:val="00A91CA8"/>
    <w:rsid w:val="00AC11E5"/>
    <w:rsid w:val="00AD070D"/>
    <w:rsid w:val="00AD2598"/>
    <w:rsid w:val="00AE1F07"/>
    <w:rsid w:val="00AE4F0D"/>
    <w:rsid w:val="00B1339C"/>
    <w:rsid w:val="00B1367D"/>
    <w:rsid w:val="00B2401D"/>
    <w:rsid w:val="00B25548"/>
    <w:rsid w:val="00B269DC"/>
    <w:rsid w:val="00B35B1C"/>
    <w:rsid w:val="00B43415"/>
    <w:rsid w:val="00B5012C"/>
    <w:rsid w:val="00B50BEC"/>
    <w:rsid w:val="00B51432"/>
    <w:rsid w:val="00B57E05"/>
    <w:rsid w:val="00B617EB"/>
    <w:rsid w:val="00B64705"/>
    <w:rsid w:val="00B912A1"/>
    <w:rsid w:val="00B92C64"/>
    <w:rsid w:val="00B96DDB"/>
    <w:rsid w:val="00BA3980"/>
    <w:rsid w:val="00BB1E04"/>
    <w:rsid w:val="00BB75E7"/>
    <w:rsid w:val="00BD0209"/>
    <w:rsid w:val="00BD0779"/>
    <w:rsid w:val="00BD3720"/>
    <w:rsid w:val="00BD3F99"/>
    <w:rsid w:val="00BE0F3F"/>
    <w:rsid w:val="00BE61B2"/>
    <w:rsid w:val="00BF5FE8"/>
    <w:rsid w:val="00BF629B"/>
    <w:rsid w:val="00BF698A"/>
    <w:rsid w:val="00BF6AE5"/>
    <w:rsid w:val="00BF6B0D"/>
    <w:rsid w:val="00C05CBD"/>
    <w:rsid w:val="00C10B10"/>
    <w:rsid w:val="00C111EB"/>
    <w:rsid w:val="00C118FD"/>
    <w:rsid w:val="00C12981"/>
    <w:rsid w:val="00C13129"/>
    <w:rsid w:val="00C22C58"/>
    <w:rsid w:val="00C34283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3A34"/>
    <w:rsid w:val="00CE2ED1"/>
    <w:rsid w:val="00CF12D0"/>
    <w:rsid w:val="00CF5AB3"/>
    <w:rsid w:val="00D05016"/>
    <w:rsid w:val="00D10614"/>
    <w:rsid w:val="00D10F2C"/>
    <w:rsid w:val="00D255F3"/>
    <w:rsid w:val="00D41E2A"/>
    <w:rsid w:val="00D43304"/>
    <w:rsid w:val="00D43B78"/>
    <w:rsid w:val="00D45DDB"/>
    <w:rsid w:val="00D50097"/>
    <w:rsid w:val="00D503FA"/>
    <w:rsid w:val="00D57AFB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0707"/>
    <w:rsid w:val="00DE47B8"/>
    <w:rsid w:val="00E018C5"/>
    <w:rsid w:val="00E05755"/>
    <w:rsid w:val="00E10FD4"/>
    <w:rsid w:val="00E11807"/>
    <w:rsid w:val="00E12574"/>
    <w:rsid w:val="00E23498"/>
    <w:rsid w:val="00E2600C"/>
    <w:rsid w:val="00E44595"/>
    <w:rsid w:val="00E45A5B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42F6"/>
    <w:rsid w:val="00E8596E"/>
    <w:rsid w:val="00E90B40"/>
    <w:rsid w:val="00E9440D"/>
    <w:rsid w:val="00E97192"/>
    <w:rsid w:val="00ED0197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71941"/>
    <w:rsid w:val="00F834A1"/>
    <w:rsid w:val="00F85F6B"/>
    <w:rsid w:val="00F95F3D"/>
    <w:rsid w:val="00FA0D96"/>
    <w:rsid w:val="00FA0FF0"/>
    <w:rsid w:val="00FA1A1E"/>
    <w:rsid w:val="00FA2FF0"/>
    <w:rsid w:val="00FA6B97"/>
    <w:rsid w:val="00FC1B6B"/>
    <w:rsid w:val="00FE291C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D503F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2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Kateřina Ryšavá</cp:lastModifiedBy>
  <cp:revision>3</cp:revision>
  <cp:lastPrinted>2025-09-15T09:04:00Z</cp:lastPrinted>
  <dcterms:created xsi:type="dcterms:W3CDTF">2026-02-25T14:05:00Z</dcterms:created>
  <dcterms:modified xsi:type="dcterms:W3CDTF">2026-02-25T14:06:00Z</dcterms:modified>
</cp:coreProperties>
</file>