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EB5A" w14:textId="1E3BFEB1" w:rsidR="00E57F76" w:rsidRDefault="00E57F76" w:rsidP="00D30237">
      <w:pPr>
        <w:pStyle w:val="Default"/>
        <w:rPr>
          <w:rStyle w:val="Siln"/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sz w:val="20"/>
          <w:szCs w:val="20"/>
        </w:rPr>
        <w:t>Příloha č.6</w:t>
      </w:r>
    </w:p>
    <w:p w14:paraId="59632EB5" w14:textId="77777777" w:rsidR="00E57F76" w:rsidRDefault="00E57F76" w:rsidP="00D30237">
      <w:pPr>
        <w:pStyle w:val="Default"/>
        <w:rPr>
          <w:rStyle w:val="Siln"/>
          <w:rFonts w:ascii="Arial" w:hAnsi="Arial" w:cs="Arial"/>
          <w:sz w:val="20"/>
          <w:szCs w:val="20"/>
        </w:rPr>
      </w:pPr>
    </w:p>
    <w:p w14:paraId="62165EA1" w14:textId="3281E8D4" w:rsidR="00D30237" w:rsidRPr="00C702DF" w:rsidRDefault="004259FD" w:rsidP="00D30237">
      <w:pPr>
        <w:pStyle w:val="Default"/>
        <w:rPr>
          <w:rFonts w:ascii="Arial" w:hAnsi="Arial" w:cs="Arial"/>
          <w:sz w:val="20"/>
          <w:szCs w:val="20"/>
        </w:rPr>
      </w:pPr>
      <w:r w:rsidRPr="00C702DF">
        <w:rPr>
          <w:rStyle w:val="Siln"/>
          <w:rFonts w:ascii="Arial" w:hAnsi="Arial" w:cs="Arial"/>
          <w:sz w:val="20"/>
          <w:szCs w:val="20"/>
        </w:rPr>
        <w:t>Technická specifikace</w:t>
      </w:r>
      <w:r w:rsidR="00004E20" w:rsidRPr="00C702DF">
        <w:rPr>
          <w:rStyle w:val="Siln"/>
          <w:rFonts w:ascii="Arial" w:hAnsi="Arial" w:cs="Arial"/>
          <w:sz w:val="20"/>
          <w:szCs w:val="20"/>
        </w:rPr>
        <w:t xml:space="preserve">  </w:t>
      </w:r>
      <w:r w:rsidR="00004E20" w:rsidRPr="00C702DF">
        <w:rPr>
          <w:rFonts w:ascii="Arial" w:hAnsi="Arial" w:cs="Arial"/>
          <w:sz w:val="20"/>
          <w:szCs w:val="20"/>
        </w:rPr>
        <w:t xml:space="preserve"> </w:t>
      </w:r>
      <w:r w:rsidR="00004E20" w:rsidRPr="00C702DF">
        <w:rPr>
          <w:rFonts w:ascii="Arial" w:hAnsi="Arial" w:cs="Arial"/>
          <w:b/>
          <w:bCs/>
          <w:sz w:val="20"/>
          <w:szCs w:val="20"/>
        </w:rPr>
        <w:t xml:space="preserve">Srovnávací frézka </w:t>
      </w:r>
    </w:p>
    <w:p w14:paraId="745647FF" w14:textId="77777777" w:rsidR="00D30237" w:rsidRPr="00C702DF" w:rsidRDefault="00D30237" w:rsidP="00D30237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0"/>
          <w:szCs w:val="20"/>
        </w:rPr>
      </w:pPr>
    </w:p>
    <w:p w14:paraId="2E79A548" w14:textId="469ACA83" w:rsidR="004259FD" w:rsidRPr="00C702DF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C702DF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C702DF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C702DF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02DF">
              <w:rPr>
                <w:rFonts w:ascii="Arial" w:hAnsi="Arial" w:cs="Arial"/>
                <w:b/>
                <w:bCs/>
                <w:sz w:val="20"/>
                <w:szCs w:val="20"/>
              </w:rPr>
              <w:t>Nabízené zboží (výrobce, tovární značka, typ apod.)</w:t>
            </w:r>
          </w:p>
        </w:tc>
      </w:tr>
      <w:tr w:rsidR="001C7F10" w:rsidRPr="00C702DF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C702DF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59FD" w:rsidRPr="00C702DF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C702DF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02DF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C702DF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02DF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C702DF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02DF">
              <w:rPr>
                <w:rFonts w:ascii="Arial" w:hAnsi="Arial" w:cs="Arial"/>
                <w:b/>
                <w:bCs/>
                <w:sz w:val="20"/>
                <w:szCs w:val="20"/>
              </w:rPr>
              <w:t>nabízená hodnota</w:t>
            </w:r>
          </w:p>
          <w:p w14:paraId="17B80A69" w14:textId="6134324E" w:rsidR="000A3F61" w:rsidRPr="00C702DF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splňuje ANO / NE</w:t>
            </w:r>
          </w:p>
        </w:tc>
      </w:tr>
      <w:tr w:rsidR="004259FD" w:rsidRPr="00C702DF" w14:paraId="63C0EF3E" w14:textId="448EE5DA" w:rsidTr="001C7F10">
        <w:tc>
          <w:tcPr>
            <w:tcW w:w="4248" w:type="dxa"/>
          </w:tcPr>
          <w:p w14:paraId="4DD7FB1F" w14:textId="43033364" w:rsidR="004259FD" w:rsidRPr="00C702DF" w:rsidRDefault="00004E20" w:rsidP="00004E20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šířka srovnávacího stolu </w:t>
            </w:r>
          </w:p>
        </w:tc>
        <w:tc>
          <w:tcPr>
            <w:tcW w:w="2551" w:type="dxa"/>
          </w:tcPr>
          <w:p w14:paraId="71C9BF68" w14:textId="7D5A787F" w:rsidR="004259FD" w:rsidRPr="00C702DF" w:rsidRDefault="00004E20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420mm a maximální 460 mm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54B0A80D" w14:textId="696D5664" w:rsidTr="001C7F10">
        <w:tc>
          <w:tcPr>
            <w:tcW w:w="4248" w:type="dxa"/>
          </w:tcPr>
          <w:p w14:paraId="7BA6FE1A" w14:textId="4010630A" w:rsidR="004259FD" w:rsidRPr="00C702DF" w:rsidRDefault="00004E20" w:rsidP="00004E2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třířadý spirálový frézovací válec s břitovými destičkami (destičky součást stroje)</w:t>
            </w:r>
          </w:p>
        </w:tc>
        <w:tc>
          <w:tcPr>
            <w:tcW w:w="2551" w:type="dxa"/>
          </w:tcPr>
          <w:p w14:paraId="506F30D1" w14:textId="72901477" w:rsidR="004259FD" w:rsidRPr="00C702DF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26C0C7AF" w14:textId="40363CB0" w:rsidTr="00FC1178">
        <w:trPr>
          <w:trHeight w:val="524"/>
        </w:trPr>
        <w:tc>
          <w:tcPr>
            <w:tcW w:w="4248" w:type="dxa"/>
          </w:tcPr>
          <w:p w14:paraId="182BEAAB" w14:textId="225C72BC" w:rsidR="004259FD" w:rsidRPr="00C702DF" w:rsidRDefault="00C44B77" w:rsidP="00004E2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4E20" w:rsidRPr="00C702DF">
              <w:rPr>
                <w:rFonts w:ascii="Arial" w:hAnsi="Arial" w:cs="Arial"/>
                <w:sz w:val="20"/>
                <w:szCs w:val="20"/>
              </w:rPr>
              <w:t xml:space="preserve"> celková délka pracovního stolu </w:t>
            </w:r>
          </w:p>
        </w:tc>
        <w:tc>
          <w:tcPr>
            <w:tcW w:w="2551" w:type="dxa"/>
          </w:tcPr>
          <w:p w14:paraId="67D663D5" w14:textId="16E1A403" w:rsidR="004259FD" w:rsidRPr="00C702DF" w:rsidRDefault="00004E20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minimálně 2700 mm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65C097B7" w14:textId="04C9E912" w:rsidTr="001C7F10">
        <w:tc>
          <w:tcPr>
            <w:tcW w:w="4248" w:type="dxa"/>
          </w:tcPr>
          <w:p w14:paraId="4CB94E3A" w14:textId="54B08327" w:rsidR="00C44B77" w:rsidRPr="00C702DF" w:rsidRDefault="00004E20" w:rsidP="00004E20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úhel sklonu podélného pravítka </w:t>
            </w:r>
          </w:p>
        </w:tc>
        <w:tc>
          <w:tcPr>
            <w:tcW w:w="2551" w:type="dxa"/>
          </w:tcPr>
          <w:p w14:paraId="7BFAF61C" w14:textId="28920F8C" w:rsidR="004259FD" w:rsidRPr="00C702DF" w:rsidRDefault="00004E20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0o – 45o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74582B3C" w14:textId="63F762E1" w:rsidTr="001C7F10">
        <w:tc>
          <w:tcPr>
            <w:tcW w:w="4248" w:type="dxa"/>
          </w:tcPr>
          <w:p w14:paraId="550B0770" w14:textId="77777777" w:rsidR="00C702DF" w:rsidRPr="00C702DF" w:rsidRDefault="00C702DF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88937F3" w14:textId="23293775" w:rsidR="004259FD" w:rsidRPr="00C702DF" w:rsidRDefault="00C702DF" w:rsidP="00C70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elektromagnetická brzda</w:t>
            </w:r>
          </w:p>
        </w:tc>
        <w:tc>
          <w:tcPr>
            <w:tcW w:w="2551" w:type="dxa"/>
          </w:tcPr>
          <w:p w14:paraId="33343168" w14:textId="77BC491F" w:rsidR="004259FD" w:rsidRPr="00C702DF" w:rsidRDefault="00C44B77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C702DF" w14:paraId="792CB37A" w14:textId="28C11E09" w:rsidTr="001C7F10">
        <w:tc>
          <w:tcPr>
            <w:tcW w:w="4248" w:type="dxa"/>
          </w:tcPr>
          <w:p w14:paraId="3F31BAB4" w14:textId="77777777" w:rsidR="00C702DF" w:rsidRPr="00C702DF" w:rsidRDefault="00C702DF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57F8F6F" w14:textId="71D44EAC" w:rsidR="004259FD" w:rsidRPr="00C702DF" w:rsidRDefault="00C702DF" w:rsidP="00C702DF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hoblované stoly</w:t>
            </w:r>
          </w:p>
        </w:tc>
        <w:tc>
          <w:tcPr>
            <w:tcW w:w="2551" w:type="dxa"/>
          </w:tcPr>
          <w:p w14:paraId="741E0D2D" w14:textId="77777777" w:rsidR="00C44B77" w:rsidRPr="00C702DF" w:rsidRDefault="00C44B77" w:rsidP="000E5C8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AE923B" w14:textId="5B77C2F0" w:rsidR="004259FD" w:rsidRPr="00C702DF" w:rsidRDefault="00C702DF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7212BE9E" w14:textId="7CA6BA77" w:rsidTr="001C7F10">
        <w:tc>
          <w:tcPr>
            <w:tcW w:w="4248" w:type="dxa"/>
          </w:tcPr>
          <w:p w14:paraId="57D03F8C" w14:textId="77777777" w:rsidR="00D30237" w:rsidRPr="00C702DF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765CCD8A" w:rsidR="004259FD" w:rsidRPr="00C702DF" w:rsidRDefault="00D30237" w:rsidP="00C70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02DF" w:rsidRPr="00C702DF">
              <w:rPr>
                <w:rFonts w:ascii="Arial" w:hAnsi="Arial" w:cs="Arial"/>
                <w:sz w:val="20"/>
                <w:szCs w:val="20"/>
              </w:rPr>
              <w:t xml:space="preserve"> sada 10ks šroubků k břit. destičkám a 10ks břit. destiček </w:t>
            </w:r>
            <w:r w:rsidR="0069106B"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4AD5405B" w14:textId="4DB2B299" w:rsidR="004259FD" w:rsidRPr="00C702DF" w:rsidRDefault="00C702DF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798EB0A0" w14:textId="44B02481" w:rsidTr="001C7F10">
        <w:tc>
          <w:tcPr>
            <w:tcW w:w="4248" w:type="dxa"/>
          </w:tcPr>
          <w:p w14:paraId="19A6B919" w14:textId="77777777" w:rsidR="00D30237" w:rsidRPr="00C702DF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3702F14" w14:textId="77777777" w:rsidR="00C702DF" w:rsidRPr="00C702DF" w:rsidRDefault="00D30237" w:rsidP="00C70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B77"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27B240" w14:textId="17AAC2A1" w:rsidR="004259FD" w:rsidRPr="00C702DF" w:rsidRDefault="00C702DF" w:rsidP="00C70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automatické přepínaná </w:t>
            </w:r>
          </w:p>
        </w:tc>
        <w:tc>
          <w:tcPr>
            <w:tcW w:w="2551" w:type="dxa"/>
          </w:tcPr>
          <w:p w14:paraId="11EE2F06" w14:textId="5D81E2E8" w:rsidR="004259FD" w:rsidRPr="00C702DF" w:rsidRDefault="00C702DF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hvězda/trojúhelník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475367D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C702DF" w14:paraId="0A215594" w14:textId="0FB83A25" w:rsidTr="00FC1178">
        <w:trPr>
          <w:trHeight w:val="562"/>
        </w:trPr>
        <w:tc>
          <w:tcPr>
            <w:tcW w:w="4248" w:type="dxa"/>
          </w:tcPr>
          <w:p w14:paraId="182DE5F1" w14:textId="77777777" w:rsidR="00C702DF" w:rsidRPr="00C702DF" w:rsidRDefault="00C702DF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1AD3D9" w14:textId="33DAFD28" w:rsidR="004259FD" w:rsidRPr="00C702DF" w:rsidRDefault="00C702DF" w:rsidP="00C702DF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automatický bezpečnostní kryt hoblovacího válce</w:t>
            </w:r>
          </w:p>
        </w:tc>
        <w:tc>
          <w:tcPr>
            <w:tcW w:w="2551" w:type="dxa"/>
          </w:tcPr>
          <w:p w14:paraId="0A3E1110" w14:textId="3CDD1451" w:rsidR="004259FD" w:rsidRPr="00C702DF" w:rsidRDefault="00C702DF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C702DF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FC1178" w:rsidRPr="00C702DF" w14:paraId="6482629D" w14:textId="77777777" w:rsidTr="001C7F10">
        <w:tc>
          <w:tcPr>
            <w:tcW w:w="4248" w:type="dxa"/>
          </w:tcPr>
          <w:p w14:paraId="560B1620" w14:textId="77777777" w:rsidR="00FC1178" w:rsidRPr="00C702DF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A329F4F" w14:textId="77777777" w:rsidR="00C702DF" w:rsidRPr="00C702DF" w:rsidRDefault="00FC1178" w:rsidP="00C70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2054E1" w14:textId="29EC2467" w:rsidR="00FC1178" w:rsidRPr="00C702DF" w:rsidRDefault="00C702DF" w:rsidP="00C702DF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napětí 400 V </w:t>
            </w:r>
          </w:p>
        </w:tc>
        <w:tc>
          <w:tcPr>
            <w:tcW w:w="2551" w:type="dxa"/>
          </w:tcPr>
          <w:p w14:paraId="546522EA" w14:textId="2109B474" w:rsidR="00FC1178" w:rsidRPr="00C702DF" w:rsidRDefault="00C702DF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400 V 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6F9496B" w14:textId="77777777" w:rsidR="00FC1178" w:rsidRPr="00C702DF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178" w:rsidRPr="00C702DF" w14:paraId="458EDF10" w14:textId="77777777" w:rsidTr="001C7F10">
        <w:tc>
          <w:tcPr>
            <w:tcW w:w="4248" w:type="dxa"/>
          </w:tcPr>
          <w:p w14:paraId="1332142E" w14:textId="77777777" w:rsidR="00FC1178" w:rsidRPr="00C702DF" w:rsidRDefault="00FC1178" w:rsidP="00FC11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90E0B94" w14:textId="033CDC6A" w:rsidR="00FC1178" w:rsidRPr="00C702DF" w:rsidRDefault="00FC1178" w:rsidP="00FC1178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2ADF3835" w14:textId="716520B5" w:rsidR="00FC1178" w:rsidRPr="00C702DF" w:rsidRDefault="00FC1178" w:rsidP="000E5C8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7C2471" w14:textId="77777777" w:rsidR="00FC1178" w:rsidRPr="00C702DF" w:rsidRDefault="00FC1178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2DF" w:rsidRPr="00C702DF" w14:paraId="73B9D5F5" w14:textId="77777777" w:rsidTr="001C7F10">
        <w:tc>
          <w:tcPr>
            <w:tcW w:w="4248" w:type="dxa"/>
          </w:tcPr>
          <w:p w14:paraId="2768CB37" w14:textId="77777777" w:rsidR="00C702DF" w:rsidRPr="00C702DF" w:rsidRDefault="00C702DF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3DBFD21" w14:textId="7A48D7CA" w:rsidR="00C702DF" w:rsidRPr="00C702DF" w:rsidRDefault="00C702DF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C702D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798A846C" w14:textId="072138D0" w:rsidR="00C702DF" w:rsidRPr="00C702DF" w:rsidRDefault="00C702DF" w:rsidP="00C702D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02DF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2070E3B" w14:textId="77777777" w:rsidR="00C702DF" w:rsidRPr="00C702DF" w:rsidRDefault="00C702DF" w:rsidP="00C702DF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9B2" w:rsidRPr="00C702DF" w14:paraId="6F13731B" w14:textId="77777777" w:rsidTr="001649B2">
        <w:trPr>
          <w:trHeight w:val="516"/>
        </w:trPr>
        <w:tc>
          <w:tcPr>
            <w:tcW w:w="4248" w:type="dxa"/>
          </w:tcPr>
          <w:p w14:paraId="71021427" w14:textId="58421146" w:rsidR="001649B2" w:rsidRPr="00C702DF" w:rsidRDefault="001649B2" w:rsidP="00C702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Záruka na stroj min. 24 měsíců </w:t>
            </w:r>
          </w:p>
        </w:tc>
        <w:tc>
          <w:tcPr>
            <w:tcW w:w="2551" w:type="dxa"/>
          </w:tcPr>
          <w:p w14:paraId="77CC0A29" w14:textId="2AFAACFF" w:rsidR="001649B2" w:rsidRPr="00C702DF" w:rsidRDefault="001649B2" w:rsidP="00C702DF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69AEB99C" w14:textId="77777777" w:rsidR="001649B2" w:rsidRPr="00C702DF" w:rsidRDefault="001649B2" w:rsidP="00C702DF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7ADB888E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35E13986" w14:textId="77777777" w:rsidR="00DF771B" w:rsidRPr="000A3F61" w:rsidRDefault="00DF771B" w:rsidP="00DF771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……………………….                                Bez DPH          ……………………………..včetně DPH </w:t>
      </w:r>
    </w:p>
    <w:p w14:paraId="50144D2B" w14:textId="77777777" w:rsidR="00DF771B" w:rsidRPr="00C702DF" w:rsidRDefault="00DF771B" w:rsidP="000A3F61">
      <w:pPr>
        <w:jc w:val="both"/>
        <w:rPr>
          <w:rFonts w:ascii="Arial" w:hAnsi="Arial" w:cs="Arial"/>
          <w:sz w:val="20"/>
          <w:szCs w:val="20"/>
        </w:rPr>
      </w:pPr>
    </w:p>
    <w:sectPr w:rsidR="00DF771B" w:rsidRPr="00C70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4053753">
    <w:abstractNumId w:val="6"/>
  </w:num>
  <w:num w:numId="2" w16cid:durableId="1173377210">
    <w:abstractNumId w:val="13"/>
  </w:num>
  <w:num w:numId="3" w16cid:durableId="701979505">
    <w:abstractNumId w:val="2"/>
  </w:num>
  <w:num w:numId="4" w16cid:durableId="483855302">
    <w:abstractNumId w:val="10"/>
  </w:num>
  <w:num w:numId="5" w16cid:durableId="1017467691">
    <w:abstractNumId w:val="11"/>
  </w:num>
  <w:num w:numId="6" w16cid:durableId="899053121">
    <w:abstractNumId w:val="3"/>
  </w:num>
  <w:num w:numId="7" w16cid:durableId="633145366">
    <w:abstractNumId w:val="12"/>
  </w:num>
  <w:num w:numId="8" w16cid:durableId="1852186628">
    <w:abstractNumId w:val="8"/>
  </w:num>
  <w:num w:numId="9" w16cid:durableId="626741538">
    <w:abstractNumId w:val="4"/>
  </w:num>
  <w:num w:numId="10" w16cid:durableId="1028331012">
    <w:abstractNumId w:val="14"/>
  </w:num>
  <w:num w:numId="11" w16cid:durableId="347295421">
    <w:abstractNumId w:val="5"/>
  </w:num>
  <w:num w:numId="12" w16cid:durableId="1047606478">
    <w:abstractNumId w:val="1"/>
  </w:num>
  <w:num w:numId="13" w16cid:durableId="1397047780">
    <w:abstractNumId w:val="7"/>
  </w:num>
  <w:num w:numId="14" w16cid:durableId="1678925083">
    <w:abstractNumId w:val="9"/>
  </w:num>
  <w:num w:numId="15" w16cid:durableId="11483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04E20"/>
    <w:rsid w:val="000A3F61"/>
    <w:rsid w:val="000E5C81"/>
    <w:rsid w:val="00154C96"/>
    <w:rsid w:val="001649B2"/>
    <w:rsid w:val="001C7F10"/>
    <w:rsid w:val="001F6145"/>
    <w:rsid w:val="00396DCC"/>
    <w:rsid w:val="003C5BB7"/>
    <w:rsid w:val="004012A0"/>
    <w:rsid w:val="004259FD"/>
    <w:rsid w:val="005850D2"/>
    <w:rsid w:val="00590831"/>
    <w:rsid w:val="005C5BF2"/>
    <w:rsid w:val="0066020B"/>
    <w:rsid w:val="0069106B"/>
    <w:rsid w:val="00712DF9"/>
    <w:rsid w:val="007B737C"/>
    <w:rsid w:val="007E7A16"/>
    <w:rsid w:val="00802F11"/>
    <w:rsid w:val="00841D54"/>
    <w:rsid w:val="008735BD"/>
    <w:rsid w:val="009220E8"/>
    <w:rsid w:val="00AA75D8"/>
    <w:rsid w:val="00AA7D9B"/>
    <w:rsid w:val="00BC5F56"/>
    <w:rsid w:val="00C328A8"/>
    <w:rsid w:val="00C44B77"/>
    <w:rsid w:val="00C64847"/>
    <w:rsid w:val="00C702DF"/>
    <w:rsid w:val="00C96958"/>
    <w:rsid w:val="00D20E33"/>
    <w:rsid w:val="00D30237"/>
    <w:rsid w:val="00D34EDF"/>
    <w:rsid w:val="00D65066"/>
    <w:rsid w:val="00DB7E9E"/>
    <w:rsid w:val="00DF771B"/>
    <w:rsid w:val="00E57F76"/>
    <w:rsid w:val="00EC5BFB"/>
    <w:rsid w:val="00EF77E1"/>
    <w:rsid w:val="00F23464"/>
    <w:rsid w:val="00F42CD3"/>
    <w:rsid w:val="00F46471"/>
    <w:rsid w:val="00F64D05"/>
    <w:rsid w:val="00FC1178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71060-1884-40FC-B792-558DE49C82D2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c8bd02ad-7a87-4625-b363-5babf61e931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8</cp:revision>
  <dcterms:created xsi:type="dcterms:W3CDTF">2023-10-09T13:51:00Z</dcterms:created>
  <dcterms:modified xsi:type="dcterms:W3CDTF">2023-10-12T07:17:00Z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